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DC0F" w14:textId="2DEAD303" w:rsidR="00BB23B4" w:rsidRDefault="00BB23B4" w:rsidP="00BB23B4">
      <w:pPr>
        <w:pStyle w:val="Heading2"/>
        <w:numPr>
          <w:ilvl w:val="0"/>
          <w:numId w:val="2"/>
        </w:numPr>
      </w:pPr>
      <w:r>
        <w:t>Project Structure</w:t>
      </w:r>
    </w:p>
    <w:p w14:paraId="24ADD2BD" w14:textId="3B7A5C6D" w:rsidR="00BB23B4" w:rsidRDefault="00BB23B4" w:rsidP="00BB23B4"/>
    <w:p w14:paraId="6D44E96F" w14:textId="7D41EFEE" w:rsidR="00BB23B4" w:rsidRDefault="00BB23B4" w:rsidP="00BB23B4">
      <w:proofErr w:type="spellStart"/>
      <w:r>
        <w:t>auto.php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Main script file, fetch data from </w:t>
      </w:r>
      <w:proofErr w:type="spellStart"/>
      <w:r>
        <w:t>db</w:t>
      </w:r>
      <w:proofErr w:type="spellEnd"/>
      <w:r>
        <w:t>, and updates spreadsheet</w:t>
      </w:r>
    </w:p>
    <w:p w14:paraId="32FDA634" w14:textId="0CD1F231" w:rsidR="00BB23B4" w:rsidRDefault="00BB23B4" w:rsidP="00BB23B4">
      <w:proofErr w:type="spellStart"/>
      <w:r>
        <w:t>apiClient.php</w:t>
      </w:r>
      <w:proofErr w:type="spellEnd"/>
      <w:r>
        <w:t xml:space="preserve"> – Returns an authorized API client</w:t>
      </w:r>
    </w:p>
    <w:p w14:paraId="7D6977EB" w14:textId="471CB2A1" w:rsidR="00BB23B4" w:rsidRDefault="00BB23B4" w:rsidP="00BB23B4">
      <w:proofErr w:type="spellStart"/>
      <w:proofErr w:type="gramStart"/>
      <w:r>
        <w:t>credentials.json</w:t>
      </w:r>
      <w:proofErr w:type="spellEnd"/>
      <w:proofErr w:type="gramEnd"/>
      <w:r>
        <w:t xml:space="preserve"> – It stores OAuth 2.0 Client IDs for your Google Project</w:t>
      </w:r>
    </w:p>
    <w:p w14:paraId="4D361E91" w14:textId="382D8A23" w:rsidR="00BB23B4" w:rsidRPr="00BB23B4" w:rsidRDefault="00BB23B4" w:rsidP="00BB23B4">
      <w:proofErr w:type="spellStart"/>
      <w:proofErr w:type="gramStart"/>
      <w:r>
        <w:t>token.json</w:t>
      </w:r>
      <w:proofErr w:type="spellEnd"/>
      <w:proofErr w:type="gramEnd"/>
      <w:r>
        <w:t xml:space="preserve"> – Stores user</w:t>
      </w:r>
      <w:r w:rsidR="006B1616">
        <w:t>’s access and refresh tokens, this is created automatically when the authorization flow completes for the first time</w:t>
      </w:r>
    </w:p>
    <w:p w14:paraId="4AC4B9C6" w14:textId="461929FF" w:rsidR="00BB23B4" w:rsidRDefault="00BB23B4" w:rsidP="00BB23B4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64C190C8" wp14:editId="3A709740">
            <wp:extent cx="406717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E7D7" w14:textId="4306F288" w:rsidR="006B1616" w:rsidRDefault="006B1616" w:rsidP="00BB23B4"/>
    <w:p w14:paraId="7C93138F" w14:textId="3E73E188" w:rsidR="006B1616" w:rsidRDefault="006B1616" w:rsidP="006B1616">
      <w:pPr>
        <w:pStyle w:val="Heading2"/>
        <w:numPr>
          <w:ilvl w:val="0"/>
          <w:numId w:val="2"/>
        </w:numPr>
      </w:pPr>
      <w:r>
        <w:t>Project configuration</w:t>
      </w:r>
    </w:p>
    <w:p w14:paraId="7E9FE582" w14:textId="5734BAE4" w:rsidR="006B1616" w:rsidRDefault="006B1616" w:rsidP="006B1616"/>
    <w:p w14:paraId="1CF290AD" w14:textId="2B55E350" w:rsidR="006B1616" w:rsidRDefault="006B1616" w:rsidP="006B1616">
      <w:pPr>
        <w:rPr>
          <w:rStyle w:val="Strong"/>
        </w:rPr>
      </w:pPr>
      <w:r w:rsidRPr="006B1616">
        <w:rPr>
          <w:rStyle w:val="Strong"/>
        </w:rPr>
        <w:t xml:space="preserve">Generate </w:t>
      </w:r>
      <w:proofErr w:type="spellStart"/>
      <w:proofErr w:type="gramStart"/>
      <w:r w:rsidRPr="006B1616">
        <w:rPr>
          <w:rStyle w:val="Strong"/>
        </w:rPr>
        <w:t>credentials.json</w:t>
      </w:r>
      <w:proofErr w:type="spellEnd"/>
      <w:proofErr w:type="gramEnd"/>
    </w:p>
    <w:p w14:paraId="18FE4B35" w14:textId="1337833E" w:rsidR="006B1616" w:rsidRDefault="006B1616" w:rsidP="006B1616">
      <w:r w:rsidRPr="006B1616">
        <w:t>Visit</w:t>
      </w:r>
      <w:r>
        <w:t xml:space="preserve"> </w:t>
      </w:r>
      <w:r w:rsidR="001509EA">
        <w:t xml:space="preserve">Google Cloud Console and create a new project and enable google sheets </w:t>
      </w:r>
      <w:proofErr w:type="spellStart"/>
      <w:r w:rsidR="001509EA">
        <w:t>api</w:t>
      </w:r>
      <w:proofErr w:type="spellEnd"/>
    </w:p>
    <w:p w14:paraId="3378577B" w14:textId="13213D71" w:rsidR="001509EA" w:rsidRDefault="001509EA" w:rsidP="006B1616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439DAC18" wp14:editId="07CB08E7">
            <wp:extent cx="4238625" cy="307753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430" cy="308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E260" w14:textId="0EFD1759" w:rsidR="001509EA" w:rsidRDefault="001509EA" w:rsidP="006B1616">
      <w:r>
        <w:lastRenderedPageBreak/>
        <w:t xml:space="preserve">After Google Sheets </w:t>
      </w:r>
      <w:proofErr w:type="spellStart"/>
      <w:r>
        <w:t>Api</w:t>
      </w:r>
      <w:proofErr w:type="spellEnd"/>
      <w:r>
        <w:t xml:space="preserve"> enabled, set up OAuth consent screen</w:t>
      </w:r>
    </w:p>
    <w:p w14:paraId="1E757751" w14:textId="19F75488" w:rsidR="001509EA" w:rsidRDefault="001509EA" w:rsidP="006B1616"/>
    <w:p w14:paraId="12CEB166" w14:textId="4072B6EE" w:rsidR="001509EA" w:rsidRDefault="003C2199" w:rsidP="006B1616">
      <w:r>
        <w:rPr>
          <w:noProof/>
        </w:rPr>
        <w:drawing>
          <wp:anchor distT="0" distB="0" distL="114300" distR="114300" simplePos="0" relativeHeight="251658240" behindDoc="0" locked="0" layoutInCell="1" allowOverlap="1" wp14:anchorId="5BE69EC2" wp14:editId="2493E122">
            <wp:simplePos x="0" y="0"/>
            <wp:positionH relativeFrom="margin">
              <wp:align>left</wp:align>
            </wp:positionH>
            <wp:positionV relativeFrom="paragraph">
              <wp:posOffset>20379</wp:posOffset>
            </wp:positionV>
            <wp:extent cx="1304762" cy="2942857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B68C670" wp14:editId="039073D3">
            <wp:extent cx="3164998" cy="479463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9060" cy="480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96B3" w14:textId="58309EB5" w:rsidR="001509EA" w:rsidRDefault="001509EA" w:rsidP="006B1616"/>
    <w:p w14:paraId="5C4558EC" w14:textId="0BAD1CB4" w:rsidR="003C2199" w:rsidRDefault="003C2199" w:rsidP="006B1616">
      <w:r>
        <w:t xml:space="preserve">Next, </w:t>
      </w:r>
      <w:proofErr w:type="gramStart"/>
      <w:r>
        <w:t>You</w:t>
      </w:r>
      <w:proofErr w:type="gramEnd"/>
      <w:r>
        <w:t xml:space="preserve"> need to add OAuth 2.0 Client ID</w:t>
      </w:r>
    </w:p>
    <w:p w14:paraId="0B32E8AE" w14:textId="0160B772" w:rsidR="003C2199" w:rsidRDefault="003C2199" w:rsidP="006B1616">
      <w:r>
        <w:rPr>
          <w:noProof/>
        </w:rPr>
        <w:drawing>
          <wp:inline distT="0" distB="0" distL="0" distR="0" wp14:anchorId="4AE99163" wp14:editId="6533701B">
            <wp:extent cx="4977517" cy="21553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4383" cy="216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38A6" w14:textId="18E2FE18" w:rsidR="003C2199" w:rsidRDefault="000658DD" w:rsidP="006B1616">
      <w:r>
        <w:lastRenderedPageBreak/>
        <w:t>There are several steps and y</w:t>
      </w:r>
      <w:r w:rsidR="003C2199">
        <w:t xml:space="preserve">ou can fill the </w:t>
      </w:r>
      <w:r>
        <w:t xml:space="preserve">first step </w:t>
      </w:r>
      <w:r w:rsidR="003C2199">
        <w:t>fields as below</w:t>
      </w:r>
    </w:p>
    <w:p w14:paraId="5B4343C0" w14:textId="573A9BB6" w:rsidR="003C2199" w:rsidRDefault="003C2199" w:rsidP="006B1616">
      <w:r>
        <w:rPr>
          <w:noProof/>
        </w:rPr>
        <w:drawing>
          <wp:inline distT="0" distB="0" distL="0" distR="0" wp14:anchorId="513EE5A9" wp14:editId="70D40281">
            <wp:extent cx="3109619" cy="3896139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2498" cy="38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6968" w14:textId="251B9AB8" w:rsidR="000658DD" w:rsidRDefault="000658DD" w:rsidP="006B1616">
      <w:pPr>
        <w:rPr>
          <w:color w:val="000000" w:themeColor="text1"/>
        </w:rPr>
      </w:pPr>
      <w:r>
        <w:t xml:space="preserve">On </w:t>
      </w:r>
      <w:r w:rsidRPr="000658DD">
        <w:rPr>
          <w:color w:val="FF0000"/>
        </w:rPr>
        <w:t xml:space="preserve">Test </w:t>
      </w:r>
      <w:proofErr w:type="gramStart"/>
      <w:r w:rsidRPr="000658DD">
        <w:rPr>
          <w:color w:val="FF0000"/>
        </w:rPr>
        <w:t>users</w:t>
      </w:r>
      <w:proofErr w:type="gramEnd"/>
      <w:r>
        <w:rPr>
          <w:color w:val="FF0000"/>
        </w:rPr>
        <w:t xml:space="preserve"> </w:t>
      </w:r>
      <w:r>
        <w:rPr>
          <w:color w:val="000000" w:themeColor="text1"/>
        </w:rPr>
        <w:t>step, you should add the sheet owner/editor address to the test user list</w:t>
      </w:r>
    </w:p>
    <w:p w14:paraId="2F0B5DA3" w14:textId="7CA3498A" w:rsidR="000658DD" w:rsidRPr="000658DD" w:rsidRDefault="000658DD" w:rsidP="006B1616">
      <w:pPr>
        <w:rPr>
          <w:color w:val="000000" w:themeColor="text1"/>
        </w:rPr>
      </w:pPr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336F6A2E" wp14:editId="42327750">
            <wp:extent cx="5183835" cy="3474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98" cy="34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387A" w14:textId="4977ACBB" w:rsidR="003C2199" w:rsidRDefault="003C2199" w:rsidP="006B1616">
      <w:proofErr w:type="gramStart"/>
      <w:r>
        <w:lastRenderedPageBreak/>
        <w:t>Finally</w:t>
      </w:r>
      <w:proofErr w:type="gramEnd"/>
      <w:r>
        <w:t xml:space="preserve"> you can download json file containing your client id and secret</w:t>
      </w:r>
    </w:p>
    <w:p w14:paraId="0F2A5974" w14:textId="2518168D" w:rsidR="003C2199" w:rsidRDefault="003C2199" w:rsidP="006B1616">
      <w:r>
        <w:t>After download, place the file to the project directory with name</w:t>
      </w:r>
      <w:r w:rsidR="000658DD">
        <w:t xml:space="preserve"> </w:t>
      </w:r>
      <w:r>
        <w:t>‘</w:t>
      </w:r>
      <w:proofErr w:type="spellStart"/>
      <w:proofErr w:type="gramStart"/>
      <w:r>
        <w:t>credentials.json</w:t>
      </w:r>
      <w:proofErr w:type="spellEnd"/>
      <w:proofErr w:type="gramEnd"/>
      <w:r>
        <w:t>’</w:t>
      </w:r>
    </w:p>
    <w:p w14:paraId="191B6572" w14:textId="77777777" w:rsidR="003C2199" w:rsidRDefault="003C2199" w:rsidP="006B1616"/>
    <w:p w14:paraId="642107DD" w14:textId="28549B90" w:rsidR="003C2199" w:rsidRDefault="003C2199" w:rsidP="006B1616">
      <w:pPr>
        <w:rPr>
          <w:rStyle w:val="Strong"/>
        </w:rPr>
      </w:pPr>
      <w:r>
        <w:rPr>
          <w:rStyle w:val="Strong"/>
        </w:rPr>
        <w:t>Install libraries</w:t>
      </w:r>
    </w:p>
    <w:p w14:paraId="50E09CDB" w14:textId="3FF2AD55" w:rsidR="003C2199" w:rsidRDefault="003C2199" w:rsidP="006B1616">
      <w:r>
        <w:t xml:space="preserve">You can run </w:t>
      </w:r>
      <w:r w:rsidRPr="003C2199">
        <w:rPr>
          <w:color w:val="FF0000"/>
        </w:rPr>
        <w:t>composer install</w:t>
      </w:r>
      <w:r>
        <w:rPr>
          <w:color w:val="FF0000"/>
        </w:rPr>
        <w:t xml:space="preserve"> </w:t>
      </w:r>
      <w:r>
        <w:t>at root directory of the project</w:t>
      </w:r>
    </w:p>
    <w:p w14:paraId="5BF05F88" w14:textId="7F154489" w:rsidR="003C2199" w:rsidRDefault="003C2199" w:rsidP="006B1616">
      <w:r>
        <w:t>At this time, project structure will be same as below image</w:t>
      </w:r>
    </w:p>
    <w:p w14:paraId="6DF333BA" w14:textId="43EC2BAF" w:rsidR="003C2199" w:rsidRDefault="003C2199" w:rsidP="006B1616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769DD859" wp14:editId="4EA4A55A">
            <wp:extent cx="1868805" cy="1487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B290" w14:textId="2EC44BFA" w:rsidR="003C2199" w:rsidRDefault="003C2199" w:rsidP="006B1616"/>
    <w:p w14:paraId="3BA37EF3" w14:textId="58FE18EC" w:rsidR="003C2199" w:rsidRDefault="003C2199" w:rsidP="006B1616">
      <w:r>
        <w:t xml:space="preserve">Now you can run the project by using command </w:t>
      </w:r>
      <w:r w:rsidRPr="003C2199">
        <w:rPr>
          <w:color w:val="FF0000"/>
        </w:rPr>
        <w:t xml:space="preserve">php </w:t>
      </w:r>
      <w:proofErr w:type="spellStart"/>
      <w:r w:rsidRPr="003C2199">
        <w:rPr>
          <w:color w:val="FF0000"/>
        </w:rPr>
        <w:t>auto.php</w:t>
      </w:r>
      <w:proofErr w:type="spellEnd"/>
    </w:p>
    <w:p w14:paraId="45341EDF" w14:textId="5F06B684" w:rsidR="003C2199" w:rsidRDefault="003C2199" w:rsidP="003C2199">
      <w:pPr>
        <w:rPr>
          <w:rStyle w:val="Strong"/>
        </w:rPr>
      </w:pPr>
      <w:r>
        <w:rPr>
          <w:rStyle w:val="Strong"/>
        </w:rPr>
        <w:t>Running Project</w:t>
      </w:r>
    </w:p>
    <w:p w14:paraId="0A70A705" w14:textId="6168F5E0" w:rsidR="003C2199" w:rsidRDefault="000658DD" w:rsidP="003C2199">
      <w:r>
        <w:t xml:space="preserve">To grant read/edit access to your google sheet, the sheet owner/editor must </w:t>
      </w:r>
      <w:proofErr w:type="gramStart"/>
      <w:r>
        <w:t>approves</w:t>
      </w:r>
      <w:proofErr w:type="gramEnd"/>
      <w:r>
        <w:t xml:space="preserve"> the access request</w:t>
      </w:r>
    </w:p>
    <w:p w14:paraId="12AD780E" w14:textId="6F221165" w:rsidR="000658DD" w:rsidRDefault="000658DD" w:rsidP="003C2199">
      <w:r>
        <w:t xml:space="preserve">We </w:t>
      </w:r>
      <w:proofErr w:type="spellStart"/>
      <w:r>
        <w:t>con</w:t>
      </w:r>
      <w:proofErr w:type="spellEnd"/>
      <w:r>
        <w:t xml:space="preserve"> do this by displaying consent screen to the user</w:t>
      </w:r>
    </w:p>
    <w:p w14:paraId="090230A7" w14:textId="080D3817" w:rsidR="000658DD" w:rsidRDefault="000658DD" w:rsidP="003C2199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72923B1F" wp14:editId="44D059AE">
            <wp:extent cx="5943600" cy="17481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8698" w14:textId="715AE2FD" w:rsidR="000658DD" w:rsidRDefault="000658DD" w:rsidP="003C2199">
      <w:r>
        <w:t>For the first time, you run the command, you could see a link for request authorization</w:t>
      </w:r>
    </w:p>
    <w:p w14:paraId="5257028B" w14:textId="4944D784" w:rsidR="000658DD" w:rsidRDefault="000658DD" w:rsidP="003C2199">
      <w:r>
        <w:t xml:space="preserve">Copy the link and </w:t>
      </w:r>
      <w:r w:rsidR="00810B82">
        <w:t>open it with browser(chrome)</w:t>
      </w:r>
    </w:p>
    <w:p w14:paraId="710CBDEA" w14:textId="29D5D20E" w:rsidR="00810B82" w:rsidRDefault="00810B82" w:rsidP="003C2199">
      <w:r>
        <w:t>You could see consent screen</w:t>
      </w:r>
    </w:p>
    <w:p w14:paraId="0AE836A2" w14:textId="5CBE2B3C" w:rsidR="00810B82" w:rsidRDefault="00810B82" w:rsidP="003C2199">
      <w:r>
        <w:rPr>
          <w:rFonts w:ascii="Verdana" w:hAnsi="Verdana" w:cs="Verdana"/>
          <w:noProof/>
          <w:sz w:val="18"/>
          <w:szCs w:val="18"/>
        </w:rPr>
        <w:lastRenderedPageBreak/>
        <w:drawing>
          <wp:inline distT="0" distB="0" distL="0" distR="0" wp14:anchorId="3A9C4333" wp14:editId="0D5A5010">
            <wp:extent cx="4971658" cy="4460682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03" cy="44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D8A32" w14:textId="3C4AD6A0" w:rsidR="00810B82" w:rsidRDefault="00810B82" w:rsidP="003C2199">
      <w:r>
        <w:t>Move forward by clicking ‘Next’</w:t>
      </w:r>
    </w:p>
    <w:p w14:paraId="1E189C75" w14:textId="734CB0D5" w:rsidR="00810B82" w:rsidRDefault="00810B82" w:rsidP="003C2199">
      <w:proofErr w:type="gramStart"/>
      <w:r>
        <w:t>Finally</w:t>
      </w:r>
      <w:proofErr w:type="gramEnd"/>
      <w:r>
        <w:t xml:space="preserve"> you will get redirection link you configured on Google </w:t>
      </w:r>
      <w:r w:rsidR="00055CBA">
        <w:t>OAuth Client</w:t>
      </w:r>
    </w:p>
    <w:p w14:paraId="6028E146" w14:textId="7CAA66F2" w:rsidR="00055CBA" w:rsidRDefault="00055CBA" w:rsidP="003C2199">
      <w:r>
        <w:t xml:space="preserve">In my case, it is </w:t>
      </w:r>
      <w:proofErr w:type="spellStart"/>
      <w:r>
        <w:t>sth</w:t>
      </w:r>
      <w:proofErr w:type="spellEnd"/>
      <w:r>
        <w:t xml:space="preserve"> like this</w:t>
      </w:r>
    </w:p>
    <w:p w14:paraId="303C3FFC" w14:textId="715469C5" w:rsidR="00055CBA" w:rsidRDefault="00055CBA" w:rsidP="003C2199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4E5EDF02" wp14:editId="7C80B95F">
            <wp:extent cx="5943600" cy="2374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A98EF" w14:textId="1D595BF2" w:rsidR="00055CBA" w:rsidRDefault="00055CBA" w:rsidP="003C2199">
      <w:r>
        <w:t>Here you could see code params</w:t>
      </w:r>
    </w:p>
    <w:p w14:paraId="5AB8BAD4" w14:textId="341CD233" w:rsidR="00055CBA" w:rsidRDefault="00055CBA" w:rsidP="003C2199">
      <w:r w:rsidRPr="00055CBA">
        <w:t>4/0AX4XfWgnZnqO0QeBXfXr8zspoHvRFUwJ_F4fB2oZH4HgH_1ey0Fal1hEJoR8Ar7jykX2FQ</w:t>
      </w:r>
    </w:p>
    <w:p w14:paraId="7E49BB2C" w14:textId="29AB8720" w:rsidR="00055CBA" w:rsidRDefault="00055CBA" w:rsidP="003C2199">
      <w:r>
        <w:t>Copy this code, go to console again, input the code</w:t>
      </w:r>
    </w:p>
    <w:p w14:paraId="346B9E08" w14:textId="6F6D08E0" w:rsidR="00055CBA" w:rsidRDefault="00055CBA" w:rsidP="003C2199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58E4940B" wp14:editId="0E2D0031">
            <wp:extent cx="5398936" cy="1540657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94" cy="15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A964" w14:textId="09335D59" w:rsidR="00055CBA" w:rsidRDefault="00055CBA" w:rsidP="003C2199">
      <w:r>
        <w:lastRenderedPageBreak/>
        <w:t>Hit Enter</w:t>
      </w:r>
    </w:p>
    <w:p w14:paraId="1290D9C7" w14:textId="30F43867" w:rsidR="00055CBA" w:rsidRDefault="00055CBA" w:rsidP="003C2199">
      <w:r>
        <w:t>You could see the message showing that the sheet was updated</w:t>
      </w:r>
    </w:p>
    <w:p w14:paraId="44FA789A" w14:textId="24249904" w:rsidR="00055CBA" w:rsidRDefault="00055CBA" w:rsidP="003C2199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55B3EB81" wp14:editId="14DE8642">
            <wp:extent cx="5943600" cy="2228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F00E0" w14:textId="7AA2B723" w:rsidR="00055CBA" w:rsidRDefault="00055CBA" w:rsidP="003C2199"/>
    <w:p w14:paraId="4F58AAA2" w14:textId="2B652C4A" w:rsidR="00055CBA" w:rsidRDefault="00055CBA" w:rsidP="003C2199">
      <w:r>
        <w:t xml:space="preserve">If you check the project directory, you could see new </w:t>
      </w:r>
      <w:proofErr w:type="spellStart"/>
      <w:proofErr w:type="gramStart"/>
      <w:r>
        <w:t>token.json</w:t>
      </w:r>
      <w:proofErr w:type="spellEnd"/>
      <w:proofErr w:type="gramEnd"/>
      <w:r>
        <w:t xml:space="preserve"> generated</w:t>
      </w:r>
    </w:p>
    <w:p w14:paraId="58956DC1" w14:textId="60E1A612" w:rsidR="00055CBA" w:rsidRDefault="00055CBA" w:rsidP="003C2199"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2CDB6A9E" wp14:editId="782FE7EF">
            <wp:extent cx="5943600" cy="2311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AD7E" w14:textId="1CCA7E0D" w:rsidR="00055CBA" w:rsidRDefault="00055CBA" w:rsidP="003C2199">
      <w:r>
        <w:t xml:space="preserve">Here you have access token and refresh token </w:t>
      </w:r>
    </w:p>
    <w:p w14:paraId="1F528BF8" w14:textId="3CD07B5E" w:rsidR="00055CBA" w:rsidRDefault="00055CBA" w:rsidP="003C2199"/>
    <w:p w14:paraId="2519898F" w14:textId="11251408" w:rsidR="00055CBA" w:rsidRDefault="00055CBA" w:rsidP="003C2199">
      <w:r>
        <w:t xml:space="preserve">After </w:t>
      </w:r>
      <w:proofErr w:type="spellStart"/>
      <w:proofErr w:type="gramStart"/>
      <w:r>
        <w:t>token.json</w:t>
      </w:r>
      <w:proofErr w:type="spellEnd"/>
      <w:proofErr w:type="gramEnd"/>
      <w:r>
        <w:t xml:space="preserve"> generated, when you run the command again, it will gets the token from this json and update the sheet automatically</w:t>
      </w:r>
    </w:p>
    <w:p w14:paraId="567E27E9" w14:textId="40CDE78B" w:rsidR="00055CBA" w:rsidRDefault="00055CBA" w:rsidP="003C2199"/>
    <w:p w14:paraId="5F6DF606" w14:textId="7220EF43" w:rsidR="00055CBA" w:rsidRPr="003C2199" w:rsidRDefault="00055CBA" w:rsidP="003C2199">
      <w:pPr>
        <w:rPr>
          <w:rFonts w:hint="eastAsia"/>
        </w:rPr>
      </w:pPr>
      <w:r>
        <w:rPr>
          <w:rFonts w:ascii="Verdana" w:hAnsi="Verdana" w:cs="Verdana"/>
          <w:noProof/>
          <w:sz w:val="18"/>
          <w:szCs w:val="18"/>
        </w:rPr>
        <w:lastRenderedPageBreak/>
        <w:drawing>
          <wp:inline distT="0" distB="0" distL="0" distR="0" wp14:anchorId="72B689D1" wp14:editId="26AF9275">
            <wp:extent cx="5943600" cy="3790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CBA" w:rsidRPr="003C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4400"/>
    <w:multiLevelType w:val="hybridMultilevel"/>
    <w:tmpl w:val="EF042AB2"/>
    <w:lvl w:ilvl="0" w:tplc="D9A895C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C4F6C"/>
    <w:multiLevelType w:val="hybridMultilevel"/>
    <w:tmpl w:val="912E3636"/>
    <w:lvl w:ilvl="0" w:tplc="88FA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B4"/>
    <w:rsid w:val="00055CBA"/>
    <w:rsid w:val="000658DD"/>
    <w:rsid w:val="001509EA"/>
    <w:rsid w:val="003C2199"/>
    <w:rsid w:val="004C3E79"/>
    <w:rsid w:val="006B1616"/>
    <w:rsid w:val="00810B82"/>
    <w:rsid w:val="00B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F1343"/>
  <w15:chartTrackingRefBased/>
  <w15:docId w15:val="{C8805356-A2D6-4A6C-9C93-D87D4AF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B161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B161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B1616"/>
    <w:rPr>
      <w:i/>
      <w:iCs/>
    </w:rPr>
  </w:style>
  <w:style w:type="character" w:styleId="Strong">
    <w:name w:val="Strong"/>
    <w:basedOn w:val="DefaultParagraphFont"/>
    <w:uiPriority w:val="22"/>
    <w:qFormat/>
    <w:rsid w:val="006B1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</dc:creator>
  <cp:keywords/>
  <dc:description/>
  <cp:lastModifiedBy>Rider</cp:lastModifiedBy>
  <cp:revision>3</cp:revision>
  <dcterms:created xsi:type="dcterms:W3CDTF">2021-10-17T09:59:00Z</dcterms:created>
  <dcterms:modified xsi:type="dcterms:W3CDTF">2021-10-17T11:30:00Z</dcterms:modified>
</cp:coreProperties>
</file>